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47" w:rsidRPr="00D84B47" w:rsidRDefault="00D84B47" w:rsidP="00D84B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:lang w:eastAsia="ru-RU"/>
        </w:rPr>
        <w:t>ИНСТРУКЦИЯ ПО ПОДКЛЮЧЕНИЮ К ТЕСТИРОВАНИЮ С УЧАСТНИКОМ</w:t>
      </w:r>
    </w:p>
    <w:p w:rsidR="00D84B47" w:rsidRPr="00D84B47" w:rsidRDefault="00D84B47" w:rsidP="00D84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Сервис MOEX МОСТ (M2M подключение)</w:t>
      </w:r>
    </w:p>
    <w:p w:rsidR="00D84B47" w:rsidRPr="00D84B47" w:rsidRDefault="00C57DF1" w:rsidP="00D84B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84B47" w:rsidRPr="00D84B47" w:rsidRDefault="00D84B47" w:rsidP="00D84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:rsidR="00D84B47" w:rsidRPr="00D84B47" w:rsidRDefault="00D84B47" w:rsidP="00D84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инструкция определяет порядок действий </w:t>
      </w:r>
      <w:r w:rsidR="001D653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частника при подключении к тестированию сервиса MOEX МОСТ (M2M подключение) с </w:t>
      </w:r>
      <w:r w:rsidR="001D6539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 Участником</w:t>
      </w:r>
    </w:p>
    <w:p w:rsidR="00D84B47" w:rsidRPr="00D84B47" w:rsidRDefault="00C57DF1" w:rsidP="00D84B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D84B47" w:rsidRPr="00D84B47" w:rsidRDefault="00D84B47" w:rsidP="00D84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Порядок подключения</w:t>
      </w:r>
    </w:p>
    <w:p w:rsidR="00D84B47" w:rsidRPr="00D84B47" w:rsidRDefault="00D84B47" w:rsidP="00D84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подключения к тестированию необходимо выполнить следующие шаги:</w:t>
      </w:r>
    </w:p>
    <w:p w:rsidR="00D84B47" w:rsidRPr="00D84B47" w:rsidRDefault="00D84B47" w:rsidP="00D84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Подтвердите факт автоматизации формирования и обработки сообщений M2M и факт успешного прохождения тестирования с роботом, направив сообщение на адрес </w:t>
      </w:r>
      <w:hyperlink r:id="rId5" w:tgtFrame="_blank" w:history="1">
        <w:r w:rsidR="00C57D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</w:t>
        </w:r>
        <w:r w:rsidR="00C57DF1" w:rsidRPr="00C57D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оманды</w:t>
        </w:r>
      </w:hyperlink>
      <w:r w:rsidR="00C57DF1" w:rsidRPr="00C5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Сервиса МОЕХ МОСТ</w:t>
      </w:r>
    </w:p>
    <w:p w:rsidR="00D84B47" w:rsidRPr="00D84B47" w:rsidRDefault="00D84B47" w:rsidP="00D84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Подайте заявку на тестирование M2M подключение на странице: </w:t>
      </w:r>
      <w:hyperlink r:id="rId6" w:tgtFrame="_blank" w:history="1">
        <w:r w:rsidRPr="00D84B4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https://www.nsd.ru/workflow/zayavka-na-testirovanie</w:t>
        </w:r>
      </w:hyperlink>
    </w:p>
    <w:p w:rsidR="00D84B47" w:rsidRPr="00D84B47" w:rsidRDefault="00D84B47" w:rsidP="001D653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3.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Заполните </w:t>
      </w: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Анкету к заявке на тестирование сервиса MOEX МОСТ (M2M подключение)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1) и направьте её на адрес</w:t>
      </w:r>
      <w:bookmarkStart w:id="0" w:name="_GoBack"/>
      <w:bookmarkEnd w:id="0"/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tgtFrame="_blank" w:history="1">
        <w:r w:rsidR="00C57D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</w:t>
        </w:r>
        <w:r w:rsidR="00C57DF1" w:rsidRPr="00C57D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оманды</w:t>
        </w:r>
      </w:hyperlink>
      <w:r w:rsidR="00C57DF1" w:rsidRPr="00C57D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Сервиса МОЕХ МОСТ</w:t>
      </w:r>
      <w:r w:rsidR="00C57DF1"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4.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1D6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олучите от команды Сервиса MOEX 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контакты контрагента.</w:t>
      </w:r>
    </w:p>
    <w:p w:rsidR="00D84B47" w:rsidRPr="00D84B47" w:rsidRDefault="00D84B47" w:rsidP="00D84B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5.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Начните тестирование в соответствии со сценарием (Приложение 2).</w:t>
      </w:r>
    </w:p>
    <w:p w:rsidR="00D84B47" w:rsidRPr="00D84B47" w:rsidRDefault="00C57DF1" w:rsidP="00D84B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D84B47" w:rsidRPr="00D84B47" w:rsidRDefault="00D84B47" w:rsidP="00D84B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4B47" w:rsidRPr="00D84B47" w:rsidRDefault="00C57DF1" w:rsidP="00D84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D84B47" w:rsidRPr="00D84B4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 Приложения</w:t>
      </w:r>
    </w:p>
    <w:p w:rsidR="001D6539" w:rsidRDefault="00D84B47" w:rsidP="006954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1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Анкета к заявке на тестирование сервиса MOEX МОСТ (M2M подключение) </w:t>
      </w:r>
    </w:p>
    <w:p w:rsidR="00D84B47" w:rsidRPr="00D84B47" w:rsidRDefault="00D84B47" w:rsidP="0069540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B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2</w:t>
      </w:r>
      <w:r w:rsidRPr="00D84B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Сценарий тестирования </w:t>
      </w:r>
    </w:p>
    <w:p w:rsidR="00312832" w:rsidRPr="00D84B47" w:rsidRDefault="00C57DF1">
      <w:pPr>
        <w:rPr>
          <w:lang w:val="en-US"/>
        </w:rPr>
      </w:pPr>
    </w:p>
    <w:sectPr w:rsidR="00312832" w:rsidRPr="00D84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2D83"/>
    <w:multiLevelType w:val="multilevel"/>
    <w:tmpl w:val="59326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418E1"/>
    <w:multiLevelType w:val="multilevel"/>
    <w:tmpl w:val="49E6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A8663E"/>
    <w:multiLevelType w:val="multilevel"/>
    <w:tmpl w:val="44F4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B47"/>
    <w:rsid w:val="001D6539"/>
    <w:rsid w:val="00A33415"/>
    <w:rsid w:val="00B104DF"/>
    <w:rsid w:val="00C57DF1"/>
    <w:rsid w:val="00D8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A149001"/>
  <w15:chartTrackingRefBased/>
  <w15:docId w15:val="{F3E4672D-6C74-44F6-B4DA-2296AB5E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2Most@ns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sd.ru/workflow/zayavka-na-testirovanie" TargetMode="External"/><Relationship Id="rId5" Type="http://schemas.openxmlformats.org/officeDocument/2006/relationships/hyperlink" Target="mailto:M2Most@nsd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Чекулаева Елена Валентиновна</dc:creator>
  <cp:keywords/>
  <dc:description/>
  <cp:lastModifiedBy>Чекулаева Елена Валентиновна</cp:lastModifiedBy>
  <cp:revision>2</cp:revision>
  <dcterms:created xsi:type="dcterms:W3CDTF">2026-07-13T18:09:00Z</dcterms:created>
  <dcterms:modified xsi:type="dcterms:W3CDTF">2026-07-14T19:34:00Z</dcterms:modified>
</cp:coreProperties>
</file>